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4170" w:type="dxa"/>
        <w:tblLook w:val="04A0" w:firstRow="1" w:lastRow="0" w:firstColumn="1" w:lastColumn="0" w:noHBand="0" w:noVBand="1"/>
      </w:tblPr>
      <w:tblGrid>
        <w:gridCol w:w="3256"/>
        <w:gridCol w:w="10914"/>
      </w:tblGrid>
      <w:tr w:rsidR="00F60943" w:rsidRPr="001F1E0B" w:rsidTr="006644DE">
        <w:trPr>
          <w:trHeight w:val="426"/>
        </w:trPr>
        <w:tc>
          <w:tcPr>
            <w:tcW w:w="14170" w:type="dxa"/>
            <w:gridSpan w:val="2"/>
            <w:vAlign w:val="center"/>
          </w:tcPr>
          <w:p w:rsidR="00F60943" w:rsidRPr="001F1E0B" w:rsidRDefault="00F60943" w:rsidP="0035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Склад </w:t>
            </w:r>
            <w:r w:rsidR="0035381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Морской терминал </w:t>
            </w:r>
            <w:r w:rsidR="007E608B">
              <w:rPr>
                <w:rFonts w:ascii="Times New Roman" w:hAnsi="Times New Roman" w:cs="Times New Roman"/>
                <w:b/>
                <w:sz w:val="32"/>
                <w:szCs w:val="24"/>
              </w:rPr>
              <w:t>Кирилловка</w:t>
            </w:r>
          </w:p>
        </w:tc>
      </w:tr>
      <w:tr w:rsidR="006644DE" w:rsidRPr="001F1E0B" w:rsidTr="006644DE">
        <w:trPr>
          <w:trHeight w:val="411"/>
        </w:trPr>
        <w:tc>
          <w:tcPr>
            <w:tcW w:w="3256" w:type="dxa"/>
            <w:vAlign w:val="center"/>
          </w:tcPr>
          <w:p w:rsidR="00F60943" w:rsidRPr="001F1E0B" w:rsidRDefault="00F60943" w:rsidP="00A9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0914" w:type="dxa"/>
            <w:vAlign w:val="center"/>
          </w:tcPr>
          <w:p w:rsidR="00F60943" w:rsidRPr="006644DE" w:rsidRDefault="00F60943" w:rsidP="00A901F7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6644DE" w:rsidRPr="001F1E0B" w:rsidTr="006644DE">
        <w:trPr>
          <w:trHeight w:val="404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0914" w:type="dxa"/>
            <w:vAlign w:val="center"/>
          </w:tcPr>
          <w:p w:rsidR="00FE474A" w:rsidRPr="006644DE" w:rsidRDefault="00FE474A" w:rsidP="00353811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</w:t>
            </w:r>
            <w:r w:rsidR="00353811">
              <w:t xml:space="preserve"> </w:t>
            </w:r>
            <w:r w:rsidR="00353811">
              <w:rPr>
                <w:rFonts w:ascii="Times New Roman" w:hAnsi="Times New Roman" w:cs="Times New Roman"/>
              </w:rPr>
              <w:t xml:space="preserve">г. Новороссийск, </w:t>
            </w:r>
            <w:r w:rsidR="00353811" w:rsidRPr="00353811">
              <w:rPr>
                <w:rFonts w:ascii="Times New Roman" w:hAnsi="Times New Roman" w:cs="Times New Roman"/>
              </w:rPr>
              <w:t>с. Кирилловка, ул. Красная, д.108, склад 13А</w:t>
            </w:r>
          </w:p>
        </w:tc>
      </w:tr>
      <w:tr w:rsidR="006644DE" w:rsidRPr="001F1E0B" w:rsidTr="00A55CA3">
        <w:trPr>
          <w:trHeight w:val="266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0914" w:type="dxa"/>
            <w:vAlign w:val="center"/>
          </w:tcPr>
          <w:p w:rsidR="00FE474A" w:rsidRPr="006644DE" w:rsidRDefault="00353811" w:rsidP="00FE47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3811">
              <w:rPr>
                <w:rFonts w:ascii="Times New Roman" w:hAnsi="Times New Roman" w:cs="Times New Roman"/>
              </w:rPr>
              <w:t>44°46'30.6"N 37°43'11.8"E</w:t>
            </w:r>
          </w:p>
        </w:tc>
      </w:tr>
      <w:tr w:rsidR="007F4F9D" w:rsidRPr="001F1E0B" w:rsidTr="006C4ACC">
        <w:trPr>
          <w:trHeight w:val="556"/>
        </w:trPr>
        <w:tc>
          <w:tcPr>
            <w:tcW w:w="3256" w:type="dxa"/>
            <w:vAlign w:val="center"/>
          </w:tcPr>
          <w:p w:rsidR="007F4F9D" w:rsidRDefault="007F4F9D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</w:tc>
        <w:tc>
          <w:tcPr>
            <w:tcW w:w="10914" w:type="dxa"/>
            <w:vAlign w:val="center"/>
          </w:tcPr>
          <w:p w:rsidR="007F4F9D" w:rsidRPr="00FE474A" w:rsidRDefault="007F4F9D" w:rsidP="007E60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Демус Александр Николаевич</w:t>
            </w:r>
          </w:p>
          <w:p w:rsidR="007F4F9D" w:rsidRPr="00FE474A" w:rsidRDefault="007F4F9D" w:rsidP="007E6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29-41-83</w:t>
            </w: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доб.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  <w:p w:rsidR="007F4F9D" w:rsidRPr="00FE474A" w:rsidRDefault="007F4F9D" w:rsidP="00FE474A">
            <w:pPr>
              <w:spacing w:line="360" w:lineRule="auto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Pr="008F1ABE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F1AB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F1A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:rsidR="006644DE" w:rsidRDefault="006644DE" w:rsidP="006644D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4198E" w:rsidRPr="001F1E0B" w:rsidRDefault="00766F48" w:rsidP="007F4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4980526</wp:posOffset>
                </wp:positionH>
                <wp:positionV relativeFrom="paragraph">
                  <wp:posOffset>1023123</wp:posOffset>
                </wp:positionV>
                <wp:extent cx="1061499" cy="500932"/>
                <wp:effectExtent l="0" t="19050" r="43815" b="1397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499" cy="500932"/>
                        </a:xfrm>
                        <a:custGeom>
                          <a:avLst/>
                          <a:gdLst>
                            <a:gd name="connsiteX0" fmla="*/ 0 w 1061499"/>
                            <a:gd name="connsiteY0" fmla="*/ 500932 h 500932"/>
                            <a:gd name="connsiteX1" fmla="*/ 604299 w 1061499"/>
                            <a:gd name="connsiteY1" fmla="*/ 0 h 500932"/>
                            <a:gd name="connsiteX2" fmla="*/ 727544 w 1061499"/>
                            <a:gd name="connsiteY2" fmla="*/ 91440 h 500932"/>
                            <a:gd name="connsiteX3" fmla="*/ 791155 w 1061499"/>
                            <a:gd name="connsiteY3" fmla="*/ 67586 h 500932"/>
                            <a:gd name="connsiteX4" fmla="*/ 1061499 w 1061499"/>
                            <a:gd name="connsiteY4" fmla="*/ 258417 h 500932"/>
                            <a:gd name="connsiteX5" fmla="*/ 1029694 w 1061499"/>
                            <a:gd name="connsiteY5" fmla="*/ 306125 h 5009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61499" h="500932">
                              <a:moveTo>
                                <a:pt x="0" y="500932"/>
                              </a:moveTo>
                              <a:lnTo>
                                <a:pt x="604299" y="0"/>
                              </a:lnTo>
                              <a:lnTo>
                                <a:pt x="727544" y="91440"/>
                              </a:lnTo>
                              <a:lnTo>
                                <a:pt x="791155" y="67586"/>
                              </a:lnTo>
                              <a:lnTo>
                                <a:pt x="1061499" y="258417"/>
                              </a:lnTo>
                              <a:lnTo>
                                <a:pt x="1029694" y="306125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F356A" id="Полилиния 2" o:spid="_x0000_s1026" style="position:absolute;margin-left:392.15pt;margin-top:80.55pt;width:83.6pt;height:3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1499,50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" path="m,500932l604299,,727544,91440,791155,67586r270344,190831l1029694,306125e" filled="f" strokecolor="black [3200]" strokeweight="1pt">
                <v:stroke joinstyle="miter"/>
                <v:path arrowok="t" o:connecttype="custom" o:connectlocs="0,500932;604299,0;727544,91440;791155,67586;1061499,258417;1029694,306125" o:connectangles="0,0,0,0,0,0"/>
              </v:shape>
            </w:pict>
          </mc:Fallback>
        </mc:AlternateContent>
      </w:r>
      <w:bookmarkStart w:id="0" w:name="_GoBack"/>
      <w:r w:rsidR="00224771">
        <w:rPr>
          <w:noProof/>
          <w:lang w:eastAsia="ru-RU"/>
        </w:rPr>
        <w:drawing>
          <wp:inline distT="0" distB="0" distL="0" distR="0" wp14:anchorId="63132E5C" wp14:editId="154EFF4B">
            <wp:extent cx="8071564" cy="4588982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7813" cy="460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198E" w:rsidRPr="001F1E0B" w:rsidSect="006644DE">
      <w:pgSz w:w="16838" w:h="11906" w:orient="landscape"/>
      <w:pgMar w:top="568" w:right="962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48" w:rsidRDefault="00E67448" w:rsidP="001F1E0B">
      <w:pPr>
        <w:spacing w:after="0" w:line="240" w:lineRule="auto"/>
      </w:pPr>
      <w:r>
        <w:separator/>
      </w:r>
    </w:p>
  </w:endnote>
  <w:endnote w:type="continuationSeparator" w:id="0">
    <w:p w:rsidR="00E67448" w:rsidRDefault="00E67448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48" w:rsidRDefault="00E67448" w:rsidP="001F1E0B">
      <w:pPr>
        <w:spacing w:after="0" w:line="240" w:lineRule="auto"/>
      </w:pPr>
      <w:r>
        <w:separator/>
      </w:r>
    </w:p>
  </w:footnote>
  <w:footnote w:type="continuationSeparator" w:id="0">
    <w:p w:rsidR="00E67448" w:rsidRDefault="00E67448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105778"/>
    <w:rsid w:val="001839AE"/>
    <w:rsid w:val="001F1E0B"/>
    <w:rsid w:val="00224771"/>
    <w:rsid w:val="00353811"/>
    <w:rsid w:val="003863BA"/>
    <w:rsid w:val="003B55A8"/>
    <w:rsid w:val="0044198E"/>
    <w:rsid w:val="004A3954"/>
    <w:rsid w:val="005F40CB"/>
    <w:rsid w:val="006644DE"/>
    <w:rsid w:val="006A134C"/>
    <w:rsid w:val="006C4ACC"/>
    <w:rsid w:val="00766F48"/>
    <w:rsid w:val="007E608B"/>
    <w:rsid w:val="007F4F9D"/>
    <w:rsid w:val="008306D1"/>
    <w:rsid w:val="008F1ABE"/>
    <w:rsid w:val="009B1078"/>
    <w:rsid w:val="009F36C9"/>
    <w:rsid w:val="00A45210"/>
    <w:rsid w:val="00A55CA3"/>
    <w:rsid w:val="00A901F7"/>
    <w:rsid w:val="00AD3C2A"/>
    <w:rsid w:val="00C33FF6"/>
    <w:rsid w:val="00DD7CFA"/>
    <w:rsid w:val="00DE6208"/>
    <w:rsid w:val="00DF2EEC"/>
    <w:rsid w:val="00E37E58"/>
    <w:rsid w:val="00E66C61"/>
    <w:rsid w:val="00E67448"/>
    <w:rsid w:val="00F6094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  <w:style w:type="character" w:styleId="a8">
    <w:name w:val="Hyperlink"/>
    <w:basedOn w:val="a0"/>
    <w:uiPriority w:val="99"/>
    <w:unhideWhenUsed/>
    <w:rsid w:val="00A901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93160-9513-44E8-855A-BEA4DFCDFA47}"/>
</file>

<file path=customXml/itemProps2.xml><?xml version="1.0" encoding="utf-8"?>
<ds:datastoreItem xmlns:ds="http://schemas.openxmlformats.org/officeDocument/2006/customXml" ds:itemID="{40C91453-1945-406E-83D1-A6C80EA11C69}"/>
</file>

<file path=customXml/itemProps3.xml><?xml version="1.0" encoding="utf-8"?>
<ds:datastoreItem xmlns:ds="http://schemas.openxmlformats.org/officeDocument/2006/customXml" ds:itemID="{2C388CF2-3B20-4A4A-91CB-3E5EE6012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prok0301</cp:lastModifiedBy>
  <cp:revision>7</cp:revision>
  <cp:lastPrinted>2023-03-09T07:40:00Z</cp:lastPrinted>
  <dcterms:created xsi:type="dcterms:W3CDTF">2023-03-09T08:09:00Z</dcterms:created>
  <dcterms:modified xsi:type="dcterms:W3CDTF">2023-03-10T11:59:00Z</dcterms:modified>
</cp:coreProperties>
</file>